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B67BD4" w:rsidP="001D3FBB">
      <w:pPr>
        <w:jc w:val="center"/>
        <w:rPr>
          <w:rFonts w:ascii="Times New Roman" w:hAnsi="Times New Roman"/>
          <w:sz w:val="28"/>
          <w:szCs w:val="28"/>
        </w:rPr>
      </w:pPr>
      <w:r w:rsidRPr="00B67BD4">
        <w:rPr>
          <w:rFonts w:ascii="Times New Roman" w:hAnsi="Times New Roman"/>
          <w:b/>
          <w:sz w:val="28"/>
          <w:szCs w:val="28"/>
        </w:rPr>
        <w:t>APGS-APGSD-APGSX-APGSDX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DB5190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D32ABE" w:rsidRPr="00D32ABE" w:rsidRDefault="00072033" w:rsidP="009E31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70539E" w:rsidRPr="0070539E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9E31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9E31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C36F81" w:rsidRDefault="00072033" w:rsidP="009E3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C36F81" w:rsidRPr="00C36F81">
        <w:rPr>
          <w:rFonts w:ascii="Times New Roman" w:hAnsi="Times New Roman"/>
          <w:i/>
          <w:sz w:val="24"/>
          <w:szCs w:val="24"/>
        </w:rPr>
        <w:t>APGS-APGSD-APGSX-APGSDX</w:t>
      </w:r>
      <w:r w:rsidR="00C36F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 xml:space="preserve"> della ditta </w:t>
      </w:r>
      <w:r w:rsidR="008C3F8F">
        <w:rPr>
          <w:rFonts w:ascii="Times New Roman" w:hAnsi="Times New Roman"/>
          <w:sz w:val="24"/>
          <w:szCs w:val="24"/>
        </w:rPr>
        <w:t>SIAL SAFETY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C36F81" w:rsidRPr="00C36F81">
        <w:rPr>
          <w:rFonts w:ascii="Times New Roman" w:hAnsi="Times New Roman"/>
          <w:sz w:val="24"/>
          <w:szCs w:val="24"/>
        </w:rPr>
        <w:t xml:space="preserve">con particolare </w:t>
      </w:r>
      <w:r w:rsidR="00C36F81" w:rsidRPr="00C36F81">
        <w:rPr>
          <w:rFonts w:ascii="Times New Roman" w:hAnsi="Times New Roman"/>
          <w:b/>
          <w:sz w:val="24"/>
          <w:szCs w:val="24"/>
        </w:rPr>
        <w:t>BREVETTO</w:t>
      </w:r>
      <w:r w:rsidR="00C36F81" w:rsidRPr="00C36F81">
        <w:rPr>
          <w:rFonts w:ascii="Times New Roman" w:hAnsi="Times New Roman"/>
          <w:sz w:val="24"/>
          <w:szCs w:val="24"/>
        </w:rPr>
        <w:t xml:space="preserve"> rappresentato dalla </w:t>
      </w:r>
      <w:r w:rsidR="00C36F81" w:rsidRPr="00C36F81">
        <w:rPr>
          <w:rFonts w:ascii="Times New Roman" w:hAnsi="Times New Roman"/>
          <w:b/>
          <w:sz w:val="24"/>
          <w:szCs w:val="24"/>
        </w:rPr>
        <w:t xml:space="preserve">predisposizione di foro </w:t>
      </w:r>
      <w:proofErr w:type="spellStart"/>
      <w:r w:rsidR="00C36F81" w:rsidRPr="00C36F81">
        <w:rPr>
          <w:rFonts w:ascii="Times New Roman" w:hAnsi="Times New Roman"/>
          <w:b/>
          <w:sz w:val="24"/>
          <w:szCs w:val="24"/>
        </w:rPr>
        <w:t>disassato</w:t>
      </w:r>
      <w:proofErr w:type="spellEnd"/>
      <w:r w:rsidR="00C36F81" w:rsidRPr="00C36F81">
        <w:rPr>
          <w:rFonts w:ascii="Times New Roman" w:hAnsi="Times New Roman"/>
          <w:b/>
          <w:sz w:val="24"/>
          <w:szCs w:val="24"/>
        </w:rPr>
        <w:t xml:space="preserve"> per fissaggio</w:t>
      </w:r>
      <w:r w:rsidR="00C36F81" w:rsidRPr="00C36F81">
        <w:rPr>
          <w:rFonts w:ascii="Times New Roman" w:hAnsi="Times New Roman"/>
          <w:sz w:val="24"/>
          <w:szCs w:val="24"/>
        </w:rPr>
        <w:t xml:space="preserve">. </w:t>
      </w:r>
    </w:p>
    <w:p w:rsidR="001B650E" w:rsidRPr="001B650E" w:rsidRDefault="00C36F81" w:rsidP="009E3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F81">
        <w:rPr>
          <w:rFonts w:ascii="Times New Roman" w:hAnsi="Times New Roman"/>
          <w:sz w:val="24"/>
          <w:szCs w:val="24"/>
        </w:rPr>
        <w:t>Tale particolarità consente al coppo di adagiarsi sul corpo del dispositivo evitando l'ostruzione della testa dell'ancorante.</w:t>
      </w:r>
      <w:r w:rsidR="001B650E">
        <w:rPr>
          <w:rFonts w:ascii="Times New Roman" w:hAnsi="Times New Roman"/>
          <w:sz w:val="24"/>
          <w:szCs w:val="24"/>
        </w:rPr>
        <w:t xml:space="preserve"> </w:t>
      </w:r>
      <w:r w:rsidR="001B650E" w:rsidRPr="001B650E">
        <w:rPr>
          <w:rFonts w:ascii="Times New Roman" w:hAnsi="Times New Roman"/>
          <w:sz w:val="24"/>
          <w:szCs w:val="24"/>
        </w:rPr>
        <w:t xml:space="preserve">Tagliati a laser e </w:t>
      </w:r>
      <w:proofErr w:type="spellStart"/>
      <w:r w:rsidR="001B650E" w:rsidRPr="001B650E">
        <w:rPr>
          <w:rFonts w:ascii="Times New Roman" w:hAnsi="Times New Roman"/>
          <w:sz w:val="24"/>
          <w:szCs w:val="24"/>
        </w:rPr>
        <w:t>pressopiegati</w:t>
      </w:r>
      <w:proofErr w:type="spellEnd"/>
      <w:r w:rsidR="001B650E" w:rsidRPr="001B650E">
        <w:rPr>
          <w:rFonts w:ascii="Times New Roman" w:hAnsi="Times New Roman"/>
          <w:sz w:val="24"/>
          <w:szCs w:val="24"/>
        </w:rPr>
        <w:t xml:space="preserve"> in pezzo unico senza saldature.</w:t>
      </w:r>
    </w:p>
    <w:p w:rsidR="00E52115" w:rsidRDefault="00E52115" w:rsidP="009E3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9E31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E16E84" w:rsidRPr="00E16E84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9E318C" w:rsidRDefault="00E52115" w:rsidP="009E3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9E3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6479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9E31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9E31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9E318C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r w:rsidR="009E31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9E31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B36764" w:rsidRDefault="00B36764" w:rsidP="006479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764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717103" cy="2047875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41" cy="20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APGS / APGSX inox</w:t>
      </w: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318C" w:rsidRDefault="009E318C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676225" cy="2257425"/>
            <wp:effectExtent l="19050" t="0" r="4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20" cy="22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4D" w:rsidRDefault="006479B6" w:rsidP="00EC784D">
      <w:pPr>
        <w:spacing w:line="360" w:lineRule="auto"/>
        <w:jc w:val="center"/>
        <w:rPr>
          <w:rFonts w:ascii="Times New Roman" w:hAnsi="Times New Roman"/>
        </w:rPr>
      </w:pPr>
      <w:r w:rsidRPr="006479B6">
        <w:rPr>
          <w:rFonts w:ascii="Times New Roman" w:hAnsi="Times New Roman"/>
          <w:sz w:val="24"/>
          <w:szCs w:val="24"/>
        </w:rPr>
        <w:t>art. APGS</w:t>
      </w:r>
      <w:r>
        <w:rPr>
          <w:rFonts w:ascii="Times New Roman" w:hAnsi="Times New Roman"/>
          <w:sz w:val="24"/>
          <w:szCs w:val="24"/>
        </w:rPr>
        <w:t>D</w:t>
      </w:r>
      <w:r w:rsidRPr="006479B6">
        <w:rPr>
          <w:rFonts w:ascii="Times New Roman" w:hAnsi="Times New Roman"/>
          <w:sz w:val="24"/>
          <w:szCs w:val="24"/>
        </w:rPr>
        <w:t xml:space="preserve"> / APGS</w:t>
      </w:r>
      <w:r>
        <w:rPr>
          <w:rFonts w:ascii="Times New Roman" w:hAnsi="Times New Roman"/>
          <w:sz w:val="24"/>
          <w:szCs w:val="24"/>
        </w:rPr>
        <w:t>D</w:t>
      </w:r>
      <w:r w:rsidRPr="006479B6">
        <w:rPr>
          <w:rFonts w:ascii="Times New Roman" w:hAnsi="Times New Roman"/>
          <w:sz w:val="24"/>
          <w:szCs w:val="24"/>
        </w:rPr>
        <w:t>X inox</w:t>
      </w:r>
    </w:p>
    <w:sectPr w:rsidR="00EC784D" w:rsidSect="00A156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B67BD4">
      <w:rPr>
        <w:rFonts w:ascii="Times New Roman" w:hAnsi="Times New Roman"/>
        <w:b/>
        <w:sz w:val="28"/>
        <w:szCs w:val="28"/>
      </w:rPr>
      <w:t>GS-APGSD-APGSX-APGSDX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A687F"/>
    <w:rsid w:val="000B2FF8"/>
    <w:rsid w:val="00166D75"/>
    <w:rsid w:val="00181892"/>
    <w:rsid w:val="001937EC"/>
    <w:rsid w:val="001B650E"/>
    <w:rsid w:val="001C36EB"/>
    <w:rsid w:val="001D3FBB"/>
    <w:rsid w:val="001E26B9"/>
    <w:rsid w:val="001F3AD1"/>
    <w:rsid w:val="002B1133"/>
    <w:rsid w:val="002B26A2"/>
    <w:rsid w:val="00347541"/>
    <w:rsid w:val="003A13CD"/>
    <w:rsid w:val="003B625D"/>
    <w:rsid w:val="003F6122"/>
    <w:rsid w:val="00404F21"/>
    <w:rsid w:val="004A6214"/>
    <w:rsid w:val="004C41A3"/>
    <w:rsid w:val="00562D72"/>
    <w:rsid w:val="005850B7"/>
    <w:rsid w:val="00604E4E"/>
    <w:rsid w:val="0061545E"/>
    <w:rsid w:val="00626D7B"/>
    <w:rsid w:val="006479B6"/>
    <w:rsid w:val="006511DF"/>
    <w:rsid w:val="00665A66"/>
    <w:rsid w:val="0070539E"/>
    <w:rsid w:val="00806D2D"/>
    <w:rsid w:val="0087165F"/>
    <w:rsid w:val="008C0D82"/>
    <w:rsid w:val="008C3F8F"/>
    <w:rsid w:val="00917994"/>
    <w:rsid w:val="00953721"/>
    <w:rsid w:val="009E318C"/>
    <w:rsid w:val="00A15646"/>
    <w:rsid w:val="00A460EB"/>
    <w:rsid w:val="00A93BF1"/>
    <w:rsid w:val="00AD324B"/>
    <w:rsid w:val="00B36764"/>
    <w:rsid w:val="00B52D68"/>
    <w:rsid w:val="00B67BD4"/>
    <w:rsid w:val="00BE44FD"/>
    <w:rsid w:val="00C36F81"/>
    <w:rsid w:val="00D32ABE"/>
    <w:rsid w:val="00D76F4B"/>
    <w:rsid w:val="00D85FFE"/>
    <w:rsid w:val="00DA0B9B"/>
    <w:rsid w:val="00DA4529"/>
    <w:rsid w:val="00DB5190"/>
    <w:rsid w:val="00E071E3"/>
    <w:rsid w:val="00E16E84"/>
    <w:rsid w:val="00E52115"/>
    <w:rsid w:val="00E7015D"/>
    <w:rsid w:val="00EA0A79"/>
    <w:rsid w:val="00EC3677"/>
    <w:rsid w:val="00EC562D"/>
    <w:rsid w:val="00EC784D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7</cp:revision>
  <dcterms:created xsi:type="dcterms:W3CDTF">2018-03-01T18:51:00Z</dcterms:created>
  <dcterms:modified xsi:type="dcterms:W3CDTF">2018-03-22T17:20:00Z</dcterms:modified>
</cp:coreProperties>
</file>